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33" w:rsidRDefault="00167E33" w:rsidP="00167E3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lang w:eastAsia="el-GR"/>
        </w:rPr>
      </w:pPr>
      <w:r>
        <w:rPr>
          <w:rFonts w:ascii="Times New Roman" w:eastAsia="Times New Roman" w:hAnsi="Times New Roman" w:cs="Times New Roman"/>
          <w:b/>
          <w:bCs/>
          <w:lang w:eastAsia="el-GR"/>
        </w:rPr>
        <w:t>ΦΥΛΛΟ ΕΡΓΑΣΙΑΣ ΣΤΙΣ ΕΓΚΛΙΣΕΙΣ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lang w:eastAsia="el-GR"/>
        </w:rPr>
        <w:t>Άσκηση: Να γράψετε σε ποια έγκλιση βρίσκονται τα υπογραμμισμένα ρήματα και τι φανερώνει η έγκλιση αυτή στη συγκεκριμένη περίπτωση.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lang w:eastAsia="el-GR"/>
        </w:rPr>
        <w:t xml:space="preserve">1. Μακάρι να πήγαινα κι εγώ στο μπάσκετ μαζί τους. </w:t>
      </w:r>
      <w:r>
        <w:rPr>
          <w:rFonts w:ascii="Times New Roman" w:eastAsia="Times New Roman" w:hAnsi="Times New Roman" w:cs="Times New Roman"/>
          <w:i/>
          <w:iCs/>
          <w:lang w:eastAsia="el-GR"/>
        </w:rPr>
        <w:t xml:space="preserve">Οριστική (ευχή) 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2. Ίσως να συναντήσω την Αθηνά σήμερα ................................................................................. 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3. Φρόντιζε πάντα την εμφάνισή του ........................................................................................... 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4. Δοκίμασε να λύσεις αυτή την άσκηση ..................................................................................... 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5. Να σας έχει καλά ο Θεός! ........................................................................................................ 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6. Σταματάτε να τσακώνεστε!  ..................................................................................................... 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7. Θα είχα χάσει το δρόμο, αν δεν ήσουν εσύ! ........................................................................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8. Μη φωνάζεις! ...........................................................................................................................</w:t>
      </w:r>
    </w:p>
    <w:p w:rsidR="00167E33" w:rsidRDefault="00167E33" w:rsidP="00167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9. Εντάξει, ας μη βγούμε έξω απόψε!  ......................................................................................... </w:t>
      </w:r>
    </w:p>
    <w:p w:rsidR="00167E33" w:rsidRDefault="00167E33" w:rsidP="00167E33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10. Να λύσουμε όλες τις επαναληπτικές ασκήσεις; ..............................................................</w:t>
      </w:r>
    </w:p>
    <w:p w:rsidR="00167E33" w:rsidRDefault="00167E33" w:rsidP="00167E33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167E33" w:rsidRDefault="00167E33" w:rsidP="0016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Σημείωση: Οι σημειώσεις και τα παραδείγματα είναι παρμένα από το </w:t>
      </w:r>
      <w:proofErr w:type="spellStart"/>
      <w:r>
        <w:rPr>
          <w:rFonts w:ascii="Times New Roman" w:eastAsia="Times New Roman" w:hAnsi="Times New Roman" w:cs="Times New Roman"/>
          <w:lang w:eastAsia="el-GR"/>
        </w:rPr>
        <w:t>ιστολόγιο</w:t>
      </w:r>
      <w:proofErr w:type="spellEnd"/>
      <w:r>
        <w:rPr>
          <w:rFonts w:ascii="Times New Roman" w:eastAsia="Times New Roman" w:hAnsi="Times New Roman" w:cs="Times New Roman"/>
          <w:lang w:eastAsia="el-GR"/>
        </w:rPr>
        <w:t xml:space="preserve"> του Γυμνασίου </w:t>
      </w:r>
      <w:proofErr w:type="spellStart"/>
      <w:r>
        <w:rPr>
          <w:rFonts w:ascii="Times New Roman" w:eastAsia="Times New Roman" w:hAnsi="Times New Roman" w:cs="Times New Roman"/>
          <w:lang w:eastAsia="el-GR"/>
        </w:rPr>
        <w:t>Καπνοχωρίου</w:t>
      </w:r>
      <w:proofErr w:type="spellEnd"/>
      <w:r>
        <w:rPr>
          <w:rFonts w:ascii="Times New Roman" w:eastAsia="Times New Roman" w:hAnsi="Times New Roman" w:cs="Times New Roman"/>
          <w:lang w:eastAsia="el-GR"/>
        </w:rPr>
        <w:t xml:space="preserve"> Κοζάνης</w:t>
      </w:r>
    </w:p>
    <w:p w:rsidR="0075734A" w:rsidRDefault="0075734A"/>
    <w:sectPr w:rsidR="0075734A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E33"/>
    <w:rsid w:val="00167E33"/>
    <w:rsid w:val="0075734A"/>
    <w:rsid w:val="00E2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2024-12-15T11:34:00Z</dcterms:created>
  <dcterms:modified xsi:type="dcterms:W3CDTF">2024-12-15T11:35:00Z</dcterms:modified>
</cp:coreProperties>
</file>